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FBD5D" w14:textId="77777777" w:rsidR="00E70BDB" w:rsidRPr="00621705" w:rsidRDefault="00E70BDB" w:rsidP="00E70BDB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31005FE5" w14:textId="77777777" w:rsidR="00E70BDB" w:rsidRPr="00F22626" w:rsidRDefault="00E70BDB" w:rsidP="00E70BDB">
      <w:pPr>
        <w:jc w:val="center"/>
        <w:rPr>
          <w:rFonts w:ascii="Times New Roman" w:hAnsi="Times New Roman" w:cs="Times New Roman"/>
          <w:b/>
          <w:bCs/>
        </w:rPr>
      </w:pPr>
      <w:r w:rsidRPr="00F22626">
        <w:rPr>
          <w:rFonts w:ascii="Times New Roman" w:hAnsi="Times New Roman" w:cs="Times New Roman"/>
          <w:b/>
          <w:bCs/>
        </w:rPr>
        <w:t xml:space="preserve">Subject: </w:t>
      </w:r>
      <w:sdt>
        <w:sdtPr>
          <w:rPr>
            <w:rFonts w:ascii="Times New Roman" w:hAnsi="Times New Roman" w:cs="Times New Roman"/>
            <w:b/>
            <w:bCs/>
          </w:rPr>
          <w:id w:val="-2137390985"/>
          <w:placeholder>
            <w:docPart w:val="5519919FC3DC4793B839361466AD9FA6"/>
          </w:placeholder>
        </w:sdtPr>
        <w:sdtContent>
          <w:r>
            <w:rPr>
              <w:rFonts w:ascii="Times New Roman" w:hAnsi="Times New Roman" w:cs="Times New Roman"/>
              <w:b/>
              <w:bCs/>
            </w:rPr>
            <w:t>theater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F22626">
        <w:rPr>
          <w:rFonts w:ascii="Times New Roman" w:hAnsi="Times New Roman" w:cs="Times New Roman"/>
          <w:b/>
          <w:bCs/>
        </w:rPr>
        <w:t xml:space="preserve">Course: </w:t>
      </w:r>
      <w:sdt>
        <w:sdtPr>
          <w:rPr>
            <w:rFonts w:ascii="Times New Roman" w:hAnsi="Times New Roman" w:cs="Times New Roman"/>
            <w:b/>
            <w:bCs/>
          </w:rPr>
          <w:id w:val="1247919706"/>
          <w:placeholder>
            <w:docPart w:val="3D12FF0E630646DA89FD14529B71FB15"/>
          </w:placeholder>
        </w:sdtPr>
        <w:sdtContent>
          <w:r>
            <w:rPr>
              <w:rFonts w:ascii="Times New Roman" w:hAnsi="Times New Roman" w:cs="Times New Roman"/>
              <w:b/>
              <w:bCs/>
            </w:rPr>
            <w:t>theater</w:t>
          </w:r>
        </w:sdtContent>
      </w:sdt>
      <w:r w:rsidRPr="00F22626">
        <w:rPr>
          <w:rFonts w:ascii="Times New Roman" w:hAnsi="Times New Roman" w:cs="Times New Roman"/>
          <w:b/>
          <w:bCs/>
        </w:rPr>
        <w:t xml:space="preserve"> Grade:</w:t>
      </w:r>
      <w:r w:rsidRPr="00F22626">
        <w:rPr>
          <w:rStyle w:val="PlaceholderText"/>
          <w:rFonts w:ascii="Times New Roman" w:hAnsi="Times New Roman" w:cs="Times New Roman"/>
        </w:rPr>
        <w:t xml:space="preserve"> </w:t>
      </w:r>
      <w:r>
        <w:rPr>
          <w:rStyle w:val="PlaceholderText"/>
          <w:rFonts w:ascii="Times New Roman" w:hAnsi="Times New Roman" w:cs="Times New Roman"/>
        </w:rPr>
        <w:t>9*12</w:t>
      </w:r>
      <w:r w:rsidRPr="00F22626">
        <w:rPr>
          <w:rFonts w:ascii="Times New Roman" w:hAnsi="Times New Roman" w:cs="Times New Roman"/>
          <w:b/>
          <w:bCs/>
        </w:rPr>
        <w:t xml:space="preserve">   Date: </w:t>
      </w:r>
      <w:sdt>
        <w:sdtPr>
          <w:rPr>
            <w:rFonts w:ascii="Times New Roman" w:hAnsi="Times New Roman" w:cs="Times New Roman"/>
            <w:b/>
            <w:bCs/>
          </w:rPr>
          <w:id w:val="862555431"/>
          <w:placeholder>
            <w:docPart w:val="A03E9B4EC5F248408D089DBF272EE561"/>
          </w:placeholder>
          <w:date w:fullDate="2025-01-13T00:00:00Z">
            <w:dateFormat w:val="M/d/yyyy"/>
            <w:lid w:val="en-US"/>
            <w:storeMappedDataAs w:val="dateTime"/>
            <w:calendar w:val="gregorian"/>
          </w:date>
        </w:sdtPr>
        <w:sdtContent>
          <w:r>
            <w:rPr>
              <w:rFonts w:ascii="Times New Roman" w:hAnsi="Times New Roman" w:cs="Times New Roman"/>
              <w:b/>
              <w:bCs/>
            </w:rPr>
            <w:t>1/13/2025</w:t>
          </w:r>
        </w:sdtContent>
      </w:sdt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3"/>
        <w:gridCol w:w="2170"/>
        <w:gridCol w:w="2328"/>
        <w:gridCol w:w="2328"/>
        <w:gridCol w:w="2654"/>
        <w:gridCol w:w="2095"/>
        <w:gridCol w:w="2092"/>
      </w:tblGrid>
      <w:tr w:rsidR="00E70BDB" w:rsidRPr="00F22626" w14:paraId="6616261B" w14:textId="77777777" w:rsidTr="007D0599">
        <w:trPr>
          <w:gridAfter w:val="1"/>
          <w:wAfter w:w="727" w:type="pct"/>
          <w:trHeight w:val="984"/>
        </w:trPr>
        <w:tc>
          <w:tcPr>
            <w:tcW w:w="4273" w:type="pct"/>
            <w:gridSpan w:val="6"/>
            <w:vAlign w:val="center"/>
          </w:tcPr>
          <w:p w14:paraId="766B9620" w14:textId="77777777" w:rsidR="00E70BDB" w:rsidRDefault="00E70BDB" w:rsidP="007D0599">
            <w:pPr>
              <w:pStyle w:val="NormalWeb"/>
              <w:shd w:val="clear" w:color="auto" w:fill="FFFFFF"/>
              <w:spacing w:before="180" w:beforeAutospacing="0" w:after="180" w:afterAutospacing="0"/>
              <w:rPr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 xml:space="preserve">Standard(s):  </w:t>
            </w:r>
            <w:r>
              <w:t>TAHSFT.PR.1 Act by communicating and sustaining roles in formal and informal environments.</w:t>
            </w:r>
          </w:p>
          <w:p w14:paraId="186B43D6" w14:textId="77777777" w:rsidR="00E70BDB" w:rsidRPr="00F22626" w:rsidRDefault="00E70BDB" w:rsidP="007D0599">
            <w:pPr>
              <w:pStyle w:val="NormalWeb"/>
              <w:shd w:val="clear" w:color="auto" w:fill="FFFFFF"/>
              <w:spacing w:before="180" w:beforeAutospacing="0" w:after="180" w:afterAutospacing="0"/>
              <w:rPr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 xml:space="preserve">Assessment(s):   </w:t>
            </w:r>
            <w:sdt>
              <w:sdtPr>
                <w:rPr>
                  <w:b/>
                  <w:color w:val="000000" w:themeColor="text1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☒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Quiz    </w:t>
            </w:r>
            <w:sdt>
              <w:sdtPr>
                <w:rPr>
                  <w:b/>
                  <w:color w:val="000000" w:themeColor="text1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Unit Test    </w:t>
            </w:r>
            <w:sdt>
              <w:sdtPr>
                <w:rPr>
                  <w:b/>
                  <w:color w:val="000000" w:themeColor="text1"/>
                </w:rPr>
                <w:id w:val="200983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☒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Project    </w:t>
            </w:r>
            <w:sdt>
              <w:sdtPr>
                <w:rPr>
                  <w:b/>
                  <w:color w:val="000000" w:themeColor="text1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 Lab   </w:t>
            </w:r>
            <w:sdt>
              <w:sdtPr>
                <w:rPr>
                  <w:b/>
                  <w:color w:val="000000" w:themeColor="text1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None</w:t>
            </w:r>
          </w:p>
        </w:tc>
      </w:tr>
      <w:tr w:rsidR="00E70BDB" w:rsidRPr="00F22626" w14:paraId="60C9D604" w14:textId="77777777" w:rsidTr="007D0599">
        <w:trPr>
          <w:trHeight w:val="745"/>
        </w:trPr>
        <w:tc>
          <w:tcPr>
            <w:tcW w:w="251" w:type="pct"/>
            <w:vMerge w:val="restart"/>
            <w:vAlign w:val="center"/>
          </w:tcPr>
          <w:p w14:paraId="7AC0D0F1" w14:textId="77777777" w:rsidR="00E70BDB" w:rsidRPr="00F22626" w:rsidRDefault="00E70BDB" w:rsidP="007D059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54" w:type="pct"/>
            <w:vMerge w:val="restart"/>
            <w:vAlign w:val="center"/>
          </w:tcPr>
          <w:p w14:paraId="521CA669" w14:textId="77777777" w:rsidR="00E70BDB" w:rsidRPr="00F22626" w:rsidRDefault="00E70BDB" w:rsidP="007D059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3028E389" w14:textId="77777777" w:rsidR="00E70BDB" w:rsidRPr="00F22626" w:rsidRDefault="00E70BDB" w:rsidP="007D059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am learning about…)</w:t>
            </w:r>
          </w:p>
        </w:tc>
        <w:tc>
          <w:tcPr>
            <w:tcW w:w="809" w:type="pct"/>
            <w:vMerge w:val="restart"/>
            <w:vAlign w:val="center"/>
          </w:tcPr>
          <w:p w14:paraId="2BADCCFF" w14:textId="77777777" w:rsidR="00E70BDB" w:rsidRPr="00F22626" w:rsidRDefault="00E70BDB" w:rsidP="007D059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Success Criteria</w:t>
            </w:r>
          </w:p>
          <w:p w14:paraId="459E1E64" w14:textId="77777777" w:rsidR="00E70BDB" w:rsidRPr="00F22626" w:rsidRDefault="00E70BDB" w:rsidP="007D059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can….)</w:t>
            </w:r>
          </w:p>
        </w:tc>
        <w:tc>
          <w:tcPr>
            <w:tcW w:w="809" w:type="pct"/>
            <w:vAlign w:val="center"/>
          </w:tcPr>
          <w:p w14:paraId="5E00AE4E" w14:textId="77777777" w:rsidR="00E70BDB" w:rsidRPr="00F22626" w:rsidRDefault="00E70BDB" w:rsidP="007D059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Opening</w:t>
            </w:r>
          </w:p>
          <w:p w14:paraId="5B2BC738" w14:textId="77777777" w:rsidR="00E70BDB" w:rsidRPr="00F22626" w:rsidRDefault="00E70BDB" w:rsidP="007D05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(10 - 15 Mins)</w:t>
            </w:r>
          </w:p>
        </w:tc>
        <w:tc>
          <w:tcPr>
            <w:tcW w:w="922" w:type="pct"/>
            <w:vAlign w:val="center"/>
          </w:tcPr>
          <w:p w14:paraId="398683DD" w14:textId="77777777" w:rsidR="00E70BDB" w:rsidRPr="00F22626" w:rsidRDefault="00E70BDB" w:rsidP="007D059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Work-Session</w:t>
            </w:r>
          </w:p>
          <w:p w14:paraId="787D8AED" w14:textId="77777777" w:rsidR="00E70BDB" w:rsidRPr="00F22626" w:rsidRDefault="00E70BDB" w:rsidP="007D059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(20 - 25 mins)</w:t>
            </w:r>
          </w:p>
        </w:tc>
        <w:tc>
          <w:tcPr>
            <w:tcW w:w="728" w:type="pct"/>
            <w:vAlign w:val="center"/>
          </w:tcPr>
          <w:p w14:paraId="0347978B" w14:textId="77777777" w:rsidR="00E70BDB" w:rsidRPr="00F22626" w:rsidRDefault="00E70BDB" w:rsidP="007D059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Closing </w:t>
            </w:r>
          </w:p>
          <w:p w14:paraId="6C8D6345" w14:textId="77777777" w:rsidR="00E70BDB" w:rsidRPr="00F22626" w:rsidRDefault="00E70BDB" w:rsidP="007D059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(5 - 10 mins)</w:t>
            </w:r>
          </w:p>
        </w:tc>
        <w:tc>
          <w:tcPr>
            <w:tcW w:w="727" w:type="pct"/>
            <w:vMerge w:val="restart"/>
          </w:tcPr>
          <w:p w14:paraId="07263B9E" w14:textId="77777777" w:rsidR="00E70BDB" w:rsidRPr="00F22626" w:rsidRDefault="00E70BDB" w:rsidP="007D059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E70BDB" w:rsidRPr="00F22626" w14:paraId="0473E1CA" w14:textId="77777777" w:rsidTr="007D0599">
        <w:trPr>
          <w:trHeight w:val="280"/>
        </w:trPr>
        <w:tc>
          <w:tcPr>
            <w:tcW w:w="251" w:type="pct"/>
            <w:vMerge/>
            <w:vAlign w:val="center"/>
          </w:tcPr>
          <w:p w14:paraId="3A244B71" w14:textId="77777777" w:rsidR="00E70BDB" w:rsidRPr="00F22626" w:rsidRDefault="00E70BDB" w:rsidP="007D059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54" w:type="pct"/>
            <w:vMerge/>
            <w:vAlign w:val="center"/>
          </w:tcPr>
          <w:p w14:paraId="1D6F0EC9" w14:textId="77777777" w:rsidR="00E70BDB" w:rsidRPr="00F22626" w:rsidRDefault="00E70BDB" w:rsidP="007D059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809" w:type="pct"/>
            <w:vMerge/>
          </w:tcPr>
          <w:p w14:paraId="4896FB9A" w14:textId="77777777" w:rsidR="00E70BDB" w:rsidRPr="00F22626" w:rsidRDefault="00E70BDB" w:rsidP="007D05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2459" w:type="pct"/>
            <w:gridSpan w:val="3"/>
            <w:vAlign w:val="center"/>
          </w:tcPr>
          <w:p w14:paraId="633F20D4" w14:textId="77777777" w:rsidR="00E70BDB" w:rsidRPr="00F22626" w:rsidRDefault="00E70BDB" w:rsidP="007D059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>(Include at least one/two formatives*in any part of the lesson as needed)</w:t>
            </w:r>
          </w:p>
        </w:tc>
        <w:tc>
          <w:tcPr>
            <w:tcW w:w="727" w:type="pct"/>
            <w:vMerge/>
          </w:tcPr>
          <w:p w14:paraId="07DB55B6" w14:textId="77777777" w:rsidR="00E70BDB" w:rsidRPr="00F22626" w:rsidRDefault="00E70BDB" w:rsidP="007D05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E70BDB" w:rsidRPr="00F22626" w14:paraId="4083BEB0" w14:textId="77777777" w:rsidTr="007D0599">
        <w:trPr>
          <w:cantSplit/>
          <w:trHeight w:val="1123"/>
        </w:trPr>
        <w:tc>
          <w:tcPr>
            <w:tcW w:w="251" w:type="pct"/>
            <w:textDirection w:val="btLr"/>
            <w:vAlign w:val="center"/>
          </w:tcPr>
          <w:p w14:paraId="6CA9BE79" w14:textId="77777777" w:rsidR="00E70BDB" w:rsidRPr="00F22626" w:rsidRDefault="00E70BDB" w:rsidP="007D059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969590614"/>
            <w:placeholder>
              <w:docPart w:val="D2D475010EB642929187B69A2A0BEDA1"/>
            </w:placeholder>
          </w:sdtPr>
          <w:sdtContent>
            <w:tc>
              <w:tcPr>
                <w:tcW w:w="754" w:type="pct"/>
              </w:tcPr>
              <w:p w14:paraId="46FD1BB9" w14:textId="77777777" w:rsidR="00E70BDB" w:rsidRPr="00F22626" w:rsidRDefault="00E70BDB" w:rsidP="007D0599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will e</w:t>
                </w:r>
                <w:r>
                  <w:t>xamine</w:t>
                </w:r>
                <w:r>
                  <w:t xml:space="preserve"> dramatic roles</w:t>
                </w:r>
              </w:p>
            </w:tc>
          </w:sdtContent>
        </w:sdt>
        <w:tc>
          <w:tcPr>
            <w:tcW w:w="809" w:type="pct"/>
          </w:tcPr>
          <w:p w14:paraId="771D541B" w14:textId="77777777" w:rsidR="00E70BDB" w:rsidRDefault="00E70BDB" w:rsidP="007D05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 will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understand theater terms for dramatic roles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72612834"/>
            <w:placeholder>
              <w:docPart w:val="D173AC71234443838963335F56115519"/>
            </w:placeholder>
          </w:sdtPr>
          <w:sdtContent>
            <w:tc>
              <w:tcPr>
                <w:tcW w:w="809" w:type="pct"/>
              </w:tcPr>
              <w:p w14:paraId="3B309016" w14:textId="77777777" w:rsidR="00E70BDB" w:rsidRDefault="00E70BDB" w:rsidP="007D0599"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Teacher will explain that we are going into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dramatic roles chapter 11.  Teacher will talk about what defines a dramatic role and students will give some examples.</w:t>
                </w:r>
              </w:p>
              <w:p w14:paraId="511474A2" w14:textId="77777777" w:rsidR="00E70BDB" w:rsidRPr="00F22626" w:rsidRDefault="00E70BDB" w:rsidP="007D0599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tc>
          <w:tcPr>
            <w:tcW w:w="922" w:type="pct"/>
          </w:tcPr>
          <w:p w14:paraId="18CB401F" w14:textId="77777777" w:rsidR="00E70BDB" w:rsidRPr="00F22626" w:rsidRDefault="00E70BDB" w:rsidP="007D05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Students will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read chapter 11 and do vocabulary in canvas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476978971"/>
            <w:placeholder>
              <w:docPart w:val="2EDF5AAA36514147BC8790740EFF98D3"/>
            </w:placeholder>
          </w:sdtPr>
          <w:sdtContent>
            <w:tc>
              <w:tcPr>
                <w:tcW w:w="728" w:type="pct"/>
              </w:tcPr>
              <w:p w14:paraId="4867B3DC" w14:textId="77777777" w:rsidR="00E70BDB" w:rsidRPr="00F22626" w:rsidRDefault="00E70BDB" w:rsidP="007D0599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Teacher will close class with recapping over everything and giving information about tomorrow.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29788020"/>
            <w:placeholder>
              <w:docPart w:val="26820E3C9E6947A384C7C238BEC51EEE"/>
            </w:placeholder>
          </w:sdtPr>
          <w:sdtContent>
            <w:tc>
              <w:tcPr>
                <w:tcW w:w="727" w:type="pct"/>
              </w:tcPr>
              <w:p w14:paraId="4D6BED84" w14:textId="77777777" w:rsidR="00E70BDB" w:rsidRDefault="00E70BDB" w:rsidP="007D0599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Reading, listening writing</w:t>
                </w:r>
              </w:p>
            </w:tc>
          </w:sdtContent>
        </w:sdt>
      </w:tr>
      <w:tr w:rsidR="00E70BDB" w:rsidRPr="00F22626" w14:paraId="06903B01" w14:textId="77777777" w:rsidTr="007D0599">
        <w:trPr>
          <w:cantSplit/>
          <w:trHeight w:val="1132"/>
        </w:trPr>
        <w:tc>
          <w:tcPr>
            <w:tcW w:w="251" w:type="pct"/>
            <w:textDirection w:val="btLr"/>
            <w:vAlign w:val="center"/>
          </w:tcPr>
          <w:p w14:paraId="193748B2" w14:textId="77777777" w:rsidR="00E70BDB" w:rsidRPr="00F22626" w:rsidRDefault="00E70BDB" w:rsidP="007D059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1116589926"/>
            <w:placeholder>
              <w:docPart w:val="7661145A95C64AD2B72E744AAB8319C0"/>
            </w:placeholder>
          </w:sdtPr>
          <w:sdtContent>
            <w:tc>
              <w:tcPr>
                <w:tcW w:w="754" w:type="pct"/>
              </w:tcPr>
              <w:p w14:paraId="78EC9792" w14:textId="77777777" w:rsidR="00E70BDB" w:rsidRPr="00F22626" w:rsidRDefault="00E70BDB" w:rsidP="007D0599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I will </w:t>
                </w: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apply </w:t>
                </w:r>
                <w:proofErr w:type="gramStart"/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my</w:t>
                </w:r>
                <w:proofErr w:type="gramEnd"/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understand of dramatic roles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830905097"/>
            <w:placeholder>
              <w:docPart w:val="00C75FFC64674D1AB88E057C5392E9FC"/>
            </w:placeholder>
          </w:sdtPr>
          <w:sdtContent>
            <w:tc>
              <w:tcPr>
                <w:tcW w:w="809" w:type="pct"/>
              </w:tcPr>
              <w:p w14:paraId="277FC41C" w14:textId="77777777" w:rsidR="00E70BDB" w:rsidRDefault="00E70BDB" w:rsidP="007D0599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I will </w:t>
                </w: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show mastery of my understanding on dramatic roles in an assessment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1199594604"/>
            <w:placeholder>
              <w:docPart w:val="0B56305275FE43CABF79091F68FE9016"/>
            </w:placeholder>
          </w:sdtPr>
          <w:sdtContent>
            <w:tc>
              <w:tcPr>
                <w:tcW w:w="809" w:type="pct"/>
              </w:tcPr>
              <w:p w14:paraId="6B933A9D" w14:textId="77777777" w:rsidR="00E70BDB" w:rsidRDefault="00E70BDB" w:rsidP="00E70BDB"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Teacher</w:t>
                </w: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review over dramatic roles and take questions and </w:t>
                </w: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will inform class that </w:t>
                </w: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they will take an open book assessment</w:t>
                </w:r>
              </w:p>
              <w:p w14:paraId="0A3C8E14" w14:textId="77777777" w:rsidR="00E70BDB" w:rsidRPr="00DD2451" w:rsidRDefault="00E70BDB" w:rsidP="007D0599"/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21710812"/>
            <w:placeholder>
              <w:docPart w:val="715FF60459A4440EB87A5C506D1F25CA"/>
            </w:placeholder>
          </w:sdtPr>
          <w:sdtContent>
            <w:tc>
              <w:tcPr>
                <w:tcW w:w="922" w:type="pct"/>
              </w:tcPr>
              <w:p w14:paraId="50233E40" w14:textId="77777777" w:rsidR="00E70BDB" w:rsidRPr="00F22626" w:rsidRDefault="00E70BDB" w:rsidP="007D0599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Students will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take open book assessment on dramatic roles in canvas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467821184"/>
            <w:placeholder>
              <w:docPart w:val="A3D4647F90574652B10C56B67255D651"/>
            </w:placeholder>
          </w:sdtPr>
          <w:sdtContent>
            <w:tc>
              <w:tcPr>
                <w:tcW w:w="728" w:type="pct"/>
              </w:tcPr>
              <w:p w14:paraId="731804CC" w14:textId="77777777" w:rsidR="00E70BDB" w:rsidRPr="00F22626" w:rsidRDefault="00E70BDB" w:rsidP="007D0599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Teacher will walk around and check progress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546142239"/>
            <w:placeholder>
              <w:docPart w:val="406D6D93B62A45AE83FB4851EA3597B1"/>
            </w:placeholder>
          </w:sdtPr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756937845"/>
                <w:placeholder>
                  <w:docPart w:val="B7A4988AB40B44CEA73E6E394A6C3CFB"/>
                </w:placeholder>
              </w:sdtPr>
              <w:sdtContent>
                <w:tc>
                  <w:tcPr>
                    <w:tcW w:w="727" w:type="pct"/>
                  </w:tcPr>
                  <w:p w14:paraId="7B7D075B" w14:textId="77777777" w:rsidR="00E70BDB" w:rsidRDefault="00E70BDB" w:rsidP="007D0599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Reading, research, creating</w:t>
                    </w:r>
                  </w:p>
                </w:tc>
              </w:sdtContent>
            </w:sdt>
          </w:sdtContent>
        </w:sdt>
      </w:tr>
      <w:tr w:rsidR="00E70BDB" w:rsidRPr="00F22626" w14:paraId="6AB8D2AF" w14:textId="77777777" w:rsidTr="007D0599">
        <w:trPr>
          <w:cantSplit/>
          <w:trHeight w:val="1601"/>
        </w:trPr>
        <w:tc>
          <w:tcPr>
            <w:tcW w:w="251" w:type="pct"/>
            <w:textDirection w:val="btLr"/>
            <w:vAlign w:val="center"/>
          </w:tcPr>
          <w:p w14:paraId="66343C19" w14:textId="77777777" w:rsidR="00E70BDB" w:rsidRPr="00F22626" w:rsidRDefault="00E70BDB" w:rsidP="00E70BD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708413618"/>
            <w:placeholder>
              <w:docPart w:val="001CDDA87E7645039EC388F889037B0B"/>
            </w:placeholder>
          </w:sdtPr>
          <w:sdtContent>
            <w:tc>
              <w:tcPr>
                <w:tcW w:w="754" w:type="pct"/>
              </w:tcPr>
              <w:p w14:paraId="7CF287C2" w14:textId="77777777" w:rsidR="00E70BDB" w:rsidRPr="00F22626" w:rsidRDefault="00E70BDB" w:rsidP="00E70BDB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I will create </w:t>
                </w: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a PowerPoint on a dramatic role of my choice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1706477322"/>
            <w:placeholder>
              <w:docPart w:val="3620003DD55848FCAA3834C81FFB352A"/>
            </w:placeholder>
          </w:sdtPr>
          <w:sdtContent>
            <w:tc>
              <w:tcPr>
                <w:tcW w:w="809" w:type="pct"/>
              </w:tcPr>
              <w:p w14:paraId="7F4F2744" w14:textId="77777777" w:rsidR="00E70BDB" w:rsidRPr="00F22626" w:rsidRDefault="00E70BDB" w:rsidP="00E70BDB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I will create a PowerPoint on a dramatic role of my choice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1893723241"/>
            <w:placeholder>
              <w:docPart w:val="B43EA75EA48D45EC88C518C5995FEF29"/>
            </w:placeholder>
          </w:sdtPr>
          <w:sdtContent>
            <w:tc>
              <w:tcPr>
                <w:tcW w:w="809" w:type="pct"/>
              </w:tcPr>
              <w:p w14:paraId="1AA25D68" w14:textId="77777777" w:rsidR="00E70BDB" w:rsidRPr="00F22626" w:rsidRDefault="00E70BDB" w:rsidP="00E70BDB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Teacher will review over some examples of dramatic roles and give guide lines on power point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967810246"/>
            <w:placeholder>
              <w:docPart w:val="7CCD581EF0DF4D2AAA3C2CE18DDCA880"/>
            </w:placeholder>
          </w:sdtPr>
          <w:sdtContent>
            <w:tc>
              <w:tcPr>
                <w:tcW w:w="922" w:type="pct"/>
              </w:tcPr>
              <w:p w14:paraId="61E62271" w14:textId="77777777" w:rsidR="00E70BDB" w:rsidRPr="00F22626" w:rsidRDefault="00E70BDB" w:rsidP="00E70BDB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Students will talk with partners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power point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669481734"/>
            <w:placeholder>
              <w:docPart w:val="A23AD3D1B6C1479E9573B13C8EC4F28C"/>
            </w:placeholder>
          </w:sdtPr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446281515"/>
                <w:placeholder>
                  <w:docPart w:val="23ACCB304F194F91BD0BA5AB881E21A4"/>
                </w:placeholder>
              </w:sdtPr>
              <w:sdtContent>
                <w:tc>
                  <w:tcPr>
                    <w:tcW w:w="728" w:type="pct"/>
                  </w:tcPr>
                  <w:p w14:paraId="54C423B7" w14:textId="77777777" w:rsidR="00E70BDB" w:rsidRPr="00F22626" w:rsidRDefault="00E70BDB" w:rsidP="00E70BDB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Teacher will walk around and check progress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048912935"/>
            <w:placeholder>
              <w:docPart w:val="6B275EE72D9E4AC99E203288AE55A218"/>
            </w:placeholder>
          </w:sdtPr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188446658"/>
                <w:placeholder>
                  <w:docPart w:val="2BD7F421321347AC858E84023138EB27"/>
                </w:placeholder>
              </w:sdtPr>
              <w:sdtContent>
                <w:tc>
                  <w:tcPr>
                    <w:tcW w:w="727" w:type="pct"/>
                  </w:tcPr>
                  <w:p w14:paraId="039AF515" w14:textId="77777777" w:rsidR="00E70BDB" w:rsidRDefault="00E70BDB" w:rsidP="00E70BDB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Creating and preforming</w:t>
                    </w:r>
                  </w:p>
                </w:tc>
              </w:sdtContent>
            </w:sdt>
          </w:sdtContent>
        </w:sdt>
      </w:tr>
      <w:tr w:rsidR="00E70BDB" w:rsidRPr="00F22626" w14:paraId="2449C8CC" w14:textId="77777777" w:rsidTr="007D0599">
        <w:trPr>
          <w:cantSplit/>
          <w:trHeight w:val="1563"/>
        </w:trPr>
        <w:tc>
          <w:tcPr>
            <w:tcW w:w="251" w:type="pct"/>
            <w:textDirection w:val="btLr"/>
            <w:vAlign w:val="center"/>
          </w:tcPr>
          <w:p w14:paraId="4F777C48" w14:textId="77777777" w:rsidR="00E70BDB" w:rsidRPr="00F22626" w:rsidRDefault="00E70BDB" w:rsidP="00E70BD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907745341"/>
            <w:placeholder>
              <w:docPart w:val="146CC34A07EF48369218A21D09DE915D"/>
            </w:placeholder>
          </w:sdtPr>
          <w:sdtContent>
            <w:tc>
              <w:tcPr>
                <w:tcW w:w="754" w:type="pct"/>
              </w:tcPr>
              <w:p w14:paraId="35E7C7E6" w14:textId="77777777" w:rsidR="00E70BDB" w:rsidRPr="00F22626" w:rsidRDefault="00E70BDB" w:rsidP="00E70BDB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will e</w:t>
                </w:r>
                <w:r>
                  <w:t xml:space="preserve">xamine </w:t>
                </w:r>
                <w:r>
                  <w:t>comic</w:t>
                </w:r>
                <w:r>
                  <w:t xml:space="preserve"> roles</w:t>
                </w:r>
              </w:p>
            </w:tc>
          </w:sdtContent>
        </w:sdt>
        <w:tc>
          <w:tcPr>
            <w:tcW w:w="809" w:type="pct"/>
          </w:tcPr>
          <w:p w14:paraId="17EC920E" w14:textId="77777777" w:rsidR="00E70BDB" w:rsidRDefault="00E70BDB" w:rsidP="00E70B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will understand theater terms for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comic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roles</w:t>
            </w:r>
            <w:proofErr w:type="gramEnd"/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461229305"/>
            <w:placeholder>
              <w:docPart w:val="63FA0C45F4454EC282FC657C9B4463A2"/>
            </w:placeholder>
          </w:sdtPr>
          <w:sdtContent>
            <w:tc>
              <w:tcPr>
                <w:tcW w:w="809" w:type="pct"/>
              </w:tcPr>
              <w:p w14:paraId="69ABF235" w14:textId="77777777" w:rsidR="00E70BDB" w:rsidRDefault="00E70BDB" w:rsidP="00E70BDB"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Teacher will explain that we are going into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comic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roles chapter 1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2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.  Teacher will talk about what defines a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comic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role and students will give some examples.</w:t>
                </w:r>
              </w:p>
              <w:p w14:paraId="0477D444" w14:textId="77777777" w:rsidR="00E70BDB" w:rsidRPr="00F22626" w:rsidRDefault="00E70BDB" w:rsidP="00E70BDB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tc>
          <w:tcPr>
            <w:tcW w:w="922" w:type="pct"/>
          </w:tcPr>
          <w:p w14:paraId="0416F598" w14:textId="77777777" w:rsidR="00E70BDB" w:rsidRPr="00F22626" w:rsidRDefault="00E70BDB" w:rsidP="00E70B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Students will read chapter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and do vocabulary in canvas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854879239"/>
            <w:placeholder>
              <w:docPart w:val="0BD1695EDBCB4662B04F55F9BEAAF13A"/>
            </w:placeholder>
          </w:sdtPr>
          <w:sdtContent>
            <w:tc>
              <w:tcPr>
                <w:tcW w:w="728" w:type="pct"/>
              </w:tcPr>
              <w:p w14:paraId="7FD8873B" w14:textId="77777777" w:rsidR="00E70BDB" w:rsidRPr="00F22626" w:rsidRDefault="00E70BDB" w:rsidP="00E70BDB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Teacher will close class with recapping over everything and giving information about tomorrow.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316074968"/>
            <w:placeholder>
              <w:docPart w:val="59F8FB63B46F47268BB12C0452C56429"/>
            </w:placeholder>
          </w:sdtPr>
          <w:sdtContent>
            <w:tc>
              <w:tcPr>
                <w:tcW w:w="727" w:type="pct"/>
              </w:tcPr>
              <w:p w14:paraId="30C8D96C" w14:textId="77777777" w:rsidR="00E70BDB" w:rsidRDefault="00E70BDB" w:rsidP="00E70BDB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Reading, listening writing</w:t>
                </w:r>
              </w:p>
            </w:tc>
          </w:sdtContent>
        </w:sdt>
      </w:tr>
      <w:tr w:rsidR="00E70BDB" w:rsidRPr="00F22626" w14:paraId="4E453503" w14:textId="77777777" w:rsidTr="007D0599">
        <w:trPr>
          <w:cantSplit/>
          <w:trHeight w:val="1237"/>
        </w:trPr>
        <w:tc>
          <w:tcPr>
            <w:tcW w:w="251" w:type="pct"/>
            <w:textDirection w:val="btLr"/>
            <w:vAlign w:val="center"/>
          </w:tcPr>
          <w:p w14:paraId="3DA8F54E" w14:textId="77777777" w:rsidR="00E70BDB" w:rsidRPr="00F22626" w:rsidRDefault="00E70BDB" w:rsidP="00E70BD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Friday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257875593"/>
            <w:placeholder>
              <w:docPart w:val="7A7B54022E7A4BD7ABA6D9FBBDDE1FB7"/>
            </w:placeholder>
          </w:sdtPr>
          <w:sdtContent>
            <w:tc>
              <w:tcPr>
                <w:tcW w:w="754" w:type="pct"/>
              </w:tcPr>
              <w:p w14:paraId="15D777D9" w14:textId="77777777" w:rsidR="00E70BDB" w:rsidRPr="00F22626" w:rsidRDefault="00E70BDB" w:rsidP="00E70BDB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I will apply </w:t>
                </w:r>
                <w:proofErr w:type="gramStart"/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my</w:t>
                </w:r>
                <w:proofErr w:type="gramEnd"/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understand of </w:t>
                </w: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comic </w:t>
                </w: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roles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2031865449"/>
            <w:placeholder>
              <w:docPart w:val="926CC9D6718A4E61B9F71C15A9AC7B87"/>
            </w:placeholder>
          </w:sdtPr>
          <w:sdtContent>
            <w:tc>
              <w:tcPr>
                <w:tcW w:w="809" w:type="pct"/>
              </w:tcPr>
              <w:p w14:paraId="061D7064" w14:textId="77777777" w:rsidR="00E70BDB" w:rsidRDefault="00E70BDB" w:rsidP="00E70BDB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I will show mastery of my understanding on </w:t>
                </w: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comic </w:t>
                </w: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roles in an assessment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824200672"/>
            <w:placeholder>
              <w:docPart w:val="840DDE2966FC445AB31C4E4EA10B94F3"/>
            </w:placeholder>
          </w:sdtPr>
          <w:sdtContent>
            <w:tc>
              <w:tcPr>
                <w:tcW w:w="809" w:type="pct"/>
              </w:tcPr>
              <w:p w14:paraId="326D546A" w14:textId="77777777" w:rsidR="00E70BDB" w:rsidRDefault="00E70BDB" w:rsidP="00E70BDB"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Teacher review over </w:t>
                </w: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comic </w:t>
                </w: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roles and take questions and will inform class that they will take an open book assessment</w:t>
                </w:r>
              </w:p>
              <w:p w14:paraId="274C472B" w14:textId="77777777" w:rsidR="00E70BDB" w:rsidRPr="00DD2451" w:rsidRDefault="00E70BDB" w:rsidP="00E70BDB"/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747107437"/>
            <w:placeholder>
              <w:docPart w:val="972D1FB6DF2C4906A0B2BC5EA40CCD1C"/>
            </w:placeholder>
          </w:sdtPr>
          <w:sdtContent>
            <w:tc>
              <w:tcPr>
                <w:tcW w:w="922" w:type="pct"/>
              </w:tcPr>
              <w:p w14:paraId="3452FC3C" w14:textId="77777777" w:rsidR="00E70BDB" w:rsidRPr="00F22626" w:rsidRDefault="00E70BDB" w:rsidP="00E70BDB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Students will take open book assessment on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comic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roles in canvas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279143185"/>
            <w:placeholder>
              <w:docPart w:val="095E6681B7DE4A8FBAB55CF7BF4AD1A0"/>
            </w:placeholder>
          </w:sdtPr>
          <w:sdtContent>
            <w:tc>
              <w:tcPr>
                <w:tcW w:w="728" w:type="pct"/>
              </w:tcPr>
              <w:p w14:paraId="6EA36BCD" w14:textId="77777777" w:rsidR="00E70BDB" w:rsidRPr="00F22626" w:rsidRDefault="00E70BDB" w:rsidP="00E70BDB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Teacher will walk around and check progress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908662722"/>
            <w:placeholder>
              <w:docPart w:val="34E6C59F529246F098F222C03F3A806C"/>
            </w:placeholder>
          </w:sdtPr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362734616"/>
                <w:placeholder>
                  <w:docPart w:val="A20B6AE9EB6D4E5AA8FCE1C8B231A23F"/>
                </w:placeholder>
              </w:sdtPr>
              <w:sdtContent>
                <w:tc>
                  <w:tcPr>
                    <w:tcW w:w="727" w:type="pct"/>
                  </w:tcPr>
                  <w:p w14:paraId="0E6B87CB" w14:textId="77777777" w:rsidR="00E70BDB" w:rsidRDefault="00E70BDB" w:rsidP="00E70BDB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Reading, research, creating</w:t>
                    </w:r>
                  </w:p>
                </w:tc>
              </w:sdtContent>
            </w:sdt>
          </w:sdtContent>
        </w:sdt>
      </w:tr>
    </w:tbl>
    <w:p w14:paraId="500F8BC1" w14:textId="77777777" w:rsidR="00E70BDB" w:rsidRPr="00621705" w:rsidRDefault="00E70BDB" w:rsidP="00E70BD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 Exit Ticket/Final Stretch Check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Electronic Tools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 Dry Erase Boards – quick checks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 Turn &amp; Talk Discussion (verbal responses)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 Teacher Observation – document Clipboard</w:t>
      </w:r>
    </w:p>
    <w:p w14:paraId="7F7158E1" w14:textId="77777777" w:rsidR="00E70BDB" w:rsidRDefault="00E70BDB" w:rsidP="00E70BDB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  Quick Write/Draw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  Annotation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 Extended Writing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 Socratic Seminar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 Jigsaw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  Thinking Maps 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Worked Examples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 Other</w:t>
      </w:r>
      <w:proofErr w:type="gramStart"/>
      <w:r w:rsidRPr="00621705">
        <w:rPr>
          <w:rFonts w:ascii="Times New Roman" w:hAnsi="Times New Roman" w:cs="Times New Roman"/>
          <w:sz w:val="18"/>
          <w:szCs w:val="18"/>
        </w:rPr>
        <w:t xml:space="preserve"> :_</w:t>
      </w:r>
      <w:proofErr w:type="gramEnd"/>
      <w:r w:rsidRPr="00621705">
        <w:rPr>
          <w:rFonts w:ascii="Times New Roman" w:hAnsi="Times New Roman" w:cs="Times New Roman"/>
          <w:sz w:val="18"/>
          <w:szCs w:val="18"/>
        </w:rPr>
        <w:t>__________</w:t>
      </w:r>
    </w:p>
    <w:p w14:paraId="3A6BB3EA" w14:textId="77777777" w:rsidR="00E70BDB" w:rsidRDefault="00E70BDB" w:rsidP="00E70BDB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50E1DB5E" w14:textId="77777777" w:rsidR="00E70BDB" w:rsidRDefault="00E70BDB" w:rsidP="00E70BDB">
      <w:pPr>
        <w:spacing w:after="0" w:line="240" w:lineRule="auto"/>
      </w:pPr>
    </w:p>
    <w:p w14:paraId="03A98A4E" w14:textId="77777777" w:rsidR="00E70BDB" w:rsidRPr="00621705" w:rsidRDefault="00E70BDB" w:rsidP="00E70BDB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1A2B8E0E" w14:textId="77777777" w:rsidR="00E70BDB" w:rsidRDefault="00E70BDB" w:rsidP="00E70BDB"/>
    <w:p w14:paraId="13F58003" w14:textId="77777777" w:rsidR="00FB14C3" w:rsidRDefault="00FB14C3">
      <w:bookmarkStart w:id="0" w:name="_GoBack"/>
      <w:bookmarkEnd w:id="0"/>
    </w:p>
    <w:sectPr w:rsidR="00FB14C3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BDB"/>
    <w:rsid w:val="00E70BDB"/>
    <w:rsid w:val="00FB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FA664"/>
  <w15:chartTrackingRefBased/>
  <w15:docId w15:val="{40F978BC-9B71-4A3D-8720-3D548434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0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70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70BD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70B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519919FC3DC4793B839361466AD9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36A60-A20C-48A9-B4E6-352C068DF4DD}"/>
      </w:docPartPr>
      <w:docPartBody>
        <w:p w:rsidR="00000000" w:rsidRDefault="00F21798" w:rsidP="00F21798">
          <w:pPr>
            <w:pStyle w:val="5519919FC3DC4793B839361466AD9FA6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12FF0E630646DA89FD14529B71F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8E20E-4D9E-42C2-88CF-735D8233FD8B}"/>
      </w:docPartPr>
      <w:docPartBody>
        <w:p w:rsidR="00000000" w:rsidRDefault="00F21798" w:rsidP="00F21798">
          <w:pPr>
            <w:pStyle w:val="3D12FF0E630646DA89FD14529B71FB1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03E9B4EC5F248408D089DBF272EE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B0D04-D3D0-4807-BA0C-6A1EC4D0B6BF}"/>
      </w:docPartPr>
      <w:docPartBody>
        <w:p w:rsidR="00000000" w:rsidRDefault="00F21798" w:rsidP="00F21798">
          <w:pPr>
            <w:pStyle w:val="A03E9B4EC5F248408D089DBF272EE561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D2D475010EB642929187B69A2A0BE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FD16A-5DBF-4250-AA6D-15A89BFC1789}"/>
      </w:docPartPr>
      <w:docPartBody>
        <w:p w:rsidR="00000000" w:rsidRDefault="00F21798" w:rsidP="00F21798">
          <w:pPr>
            <w:pStyle w:val="D2D475010EB642929187B69A2A0BEDA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173AC71234443838963335F56115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4F5B6-D626-47D3-9817-1A21350F4DB7}"/>
      </w:docPartPr>
      <w:docPartBody>
        <w:p w:rsidR="00000000" w:rsidRDefault="00F21798" w:rsidP="00F21798">
          <w:pPr>
            <w:pStyle w:val="D173AC71234443838963335F5611551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EDF5AAA36514147BC8790740EFF9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2EC1D-6721-4F25-A56D-C42C207D71D5}"/>
      </w:docPartPr>
      <w:docPartBody>
        <w:p w:rsidR="00000000" w:rsidRDefault="00F21798" w:rsidP="00F21798">
          <w:pPr>
            <w:pStyle w:val="2EDF5AAA36514147BC8790740EFF98D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6820E3C9E6947A384C7C238BEC51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2BC54-7323-4476-989C-243A6504B598}"/>
      </w:docPartPr>
      <w:docPartBody>
        <w:p w:rsidR="00000000" w:rsidRDefault="00F21798" w:rsidP="00F21798">
          <w:pPr>
            <w:pStyle w:val="26820E3C9E6947A384C7C238BEC51EE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661145A95C64AD2B72E744AAB831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9ED6A-BC51-4011-9099-F19B7F77446D}"/>
      </w:docPartPr>
      <w:docPartBody>
        <w:p w:rsidR="00000000" w:rsidRDefault="00F21798" w:rsidP="00F21798">
          <w:pPr>
            <w:pStyle w:val="7661145A95C64AD2B72E744AAB8319C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0C75FFC64674D1AB88E057C5392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7321C-2449-4EF8-B3C1-5F0F1CFE536A}"/>
      </w:docPartPr>
      <w:docPartBody>
        <w:p w:rsidR="00000000" w:rsidRDefault="00F21798" w:rsidP="00F21798">
          <w:pPr>
            <w:pStyle w:val="00C75FFC64674D1AB88E057C5392E9F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B56305275FE43CABF79091F68FE9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5C938-F1F8-4AE6-A032-038D11201E5C}"/>
      </w:docPartPr>
      <w:docPartBody>
        <w:p w:rsidR="00000000" w:rsidRDefault="00F21798" w:rsidP="00F21798">
          <w:pPr>
            <w:pStyle w:val="0B56305275FE43CABF79091F68FE901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15FF60459A4440EB87A5C506D1F2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E44C2-CBF1-48A1-991B-FF78C48363A8}"/>
      </w:docPartPr>
      <w:docPartBody>
        <w:p w:rsidR="00000000" w:rsidRDefault="00F21798" w:rsidP="00F21798">
          <w:pPr>
            <w:pStyle w:val="715FF60459A4440EB87A5C506D1F25C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3D4647F90574652B10C56B67255D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EF237-EE90-4DAA-AF8A-342DACDDA66E}"/>
      </w:docPartPr>
      <w:docPartBody>
        <w:p w:rsidR="00000000" w:rsidRDefault="00F21798" w:rsidP="00F21798">
          <w:pPr>
            <w:pStyle w:val="A3D4647F90574652B10C56B67255D65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06D6D93B62A45AE83FB4851EA359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D40F9-1F06-4421-95D1-3EE82571E376}"/>
      </w:docPartPr>
      <w:docPartBody>
        <w:p w:rsidR="00000000" w:rsidRDefault="00F21798" w:rsidP="00F21798">
          <w:pPr>
            <w:pStyle w:val="406D6D93B62A45AE83FB4851EA3597B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7A4988AB40B44CEA73E6E394A6C3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665B2-F3E8-411E-A5B5-64D7BA5F4263}"/>
      </w:docPartPr>
      <w:docPartBody>
        <w:p w:rsidR="00000000" w:rsidRDefault="00F21798" w:rsidP="00F21798">
          <w:pPr>
            <w:pStyle w:val="B7A4988AB40B44CEA73E6E394A6C3CF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01CDDA87E7645039EC388F889037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EF384-1B5E-45FF-9B7F-A41328F16B5C}"/>
      </w:docPartPr>
      <w:docPartBody>
        <w:p w:rsidR="00000000" w:rsidRDefault="00F21798" w:rsidP="00F21798">
          <w:pPr>
            <w:pStyle w:val="001CDDA87E7645039EC388F889037B0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620003DD55848FCAA3834C81FFB3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78130-219B-44DE-AECE-6DBEE776B8B0}"/>
      </w:docPartPr>
      <w:docPartBody>
        <w:p w:rsidR="00000000" w:rsidRDefault="00F21798" w:rsidP="00F21798">
          <w:pPr>
            <w:pStyle w:val="3620003DD55848FCAA3834C81FFB352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43EA75EA48D45EC88C518C5995FE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2763B-0B7E-4EB1-959B-AA5C4C5D8715}"/>
      </w:docPartPr>
      <w:docPartBody>
        <w:p w:rsidR="00000000" w:rsidRDefault="00F21798" w:rsidP="00F21798">
          <w:pPr>
            <w:pStyle w:val="B43EA75EA48D45EC88C518C5995FEF2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CCD581EF0DF4D2AAA3C2CE18DDCA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2192F-3511-4217-B6FF-E63532F7DC16}"/>
      </w:docPartPr>
      <w:docPartBody>
        <w:p w:rsidR="00000000" w:rsidRDefault="00F21798" w:rsidP="00F21798">
          <w:pPr>
            <w:pStyle w:val="7CCD581EF0DF4D2AAA3C2CE18DDCA88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23AD3D1B6C1479E9573B13C8EC4F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77428-D40D-47C9-B190-3D1427E4ADC7}"/>
      </w:docPartPr>
      <w:docPartBody>
        <w:p w:rsidR="00000000" w:rsidRDefault="00F21798" w:rsidP="00F21798">
          <w:pPr>
            <w:pStyle w:val="A23AD3D1B6C1479E9573B13C8EC4F28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3ACCB304F194F91BD0BA5AB881E2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B97FD-400E-4BD3-8A58-D3837EB3AFE3}"/>
      </w:docPartPr>
      <w:docPartBody>
        <w:p w:rsidR="00000000" w:rsidRDefault="00F21798" w:rsidP="00F21798">
          <w:pPr>
            <w:pStyle w:val="23ACCB304F194F91BD0BA5AB881E21A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B275EE72D9E4AC99E203288AE55A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67C39-35D0-4ED4-811F-EE0D6D92DA37}"/>
      </w:docPartPr>
      <w:docPartBody>
        <w:p w:rsidR="00000000" w:rsidRDefault="00F21798" w:rsidP="00F21798">
          <w:pPr>
            <w:pStyle w:val="6B275EE72D9E4AC99E203288AE55A21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BD7F421321347AC858E84023138E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B2AD8-4B0C-4AE1-82EA-F0EAF151EF50}"/>
      </w:docPartPr>
      <w:docPartBody>
        <w:p w:rsidR="00000000" w:rsidRDefault="00F21798" w:rsidP="00F21798">
          <w:pPr>
            <w:pStyle w:val="2BD7F421321347AC858E84023138EB2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46CC34A07EF48369218A21D09DE9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AC311-A12F-4550-B40D-C289B5821AD5}"/>
      </w:docPartPr>
      <w:docPartBody>
        <w:p w:rsidR="00000000" w:rsidRDefault="00F21798" w:rsidP="00F21798">
          <w:pPr>
            <w:pStyle w:val="146CC34A07EF48369218A21D09DE915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3FA0C45F4454EC282FC657C9B446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4FA38-1F92-4A0A-985B-2B6BA91E344A}"/>
      </w:docPartPr>
      <w:docPartBody>
        <w:p w:rsidR="00000000" w:rsidRDefault="00F21798" w:rsidP="00F21798">
          <w:pPr>
            <w:pStyle w:val="63FA0C45F4454EC282FC657C9B4463A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BD1695EDBCB4662B04F55F9BEAAF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0972C-9B1C-4161-80EB-EB6FD4B56A2F}"/>
      </w:docPartPr>
      <w:docPartBody>
        <w:p w:rsidR="00000000" w:rsidRDefault="00F21798" w:rsidP="00F21798">
          <w:pPr>
            <w:pStyle w:val="0BD1695EDBCB4662B04F55F9BEAAF13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9F8FB63B46F47268BB12C0452C56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608CA-8111-4742-AA5B-DFDFF2FFDA6B}"/>
      </w:docPartPr>
      <w:docPartBody>
        <w:p w:rsidR="00000000" w:rsidRDefault="00F21798" w:rsidP="00F21798">
          <w:pPr>
            <w:pStyle w:val="59F8FB63B46F47268BB12C0452C5642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A7B54022E7A4BD7ABA6D9FBBDDE1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487CB-28A7-486D-B007-6A7874D0D084}"/>
      </w:docPartPr>
      <w:docPartBody>
        <w:p w:rsidR="00000000" w:rsidRDefault="00F21798" w:rsidP="00F21798">
          <w:pPr>
            <w:pStyle w:val="7A7B54022E7A4BD7ABA6D9FBBDDE1FB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26CC9D6718A4E61B9F71C15A9AC7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EDF94-EA68-4748-A0F6-323A8D30E1E7}"/>
      </w:docPartPr>
      <w:docPartBody>
        <w:p w:rsidR="00000000" w:rsidRDefault="00F21798" w:rsidP="00F21798">
          <w:pPr>
            <w:pStyle w:val="926CC9D6718A4E61B9F71C15A9AC7B8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40DDE2966FC445AB31C4E4EA10B9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53776-FA50-4233-BF70-F8B3FBC4106B}"/>
      </w:docPartPr>
      <w:docPartBody>
        <w:p w:rsidR="00000000" w:rsidRDefault="00F21798" w:rsidP="00F21798">
          <w:pPr>
            <w:pStyle w:val="840DDE2966FC445AB31C4E4EA10B94F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72D1FB6DF2C4906A0B2BC5EA40CC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CC51F-A266-42ED-80B9-5B461A41A959}"/>
      </w:docPartPr>
      <w:docPartBody>
        <w:p w:rsidR="00000000" w:rsidRDefault="00F21798" w:rsidP="00F21798">
          <w:pPr>
            <w:pStyle w:val="972D1FB6DF2C4906A0B2BC5EA40CCD1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95E6681B7DE4A8FBAB55CF7BF4A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4A86-F5F5-464F-B407-0DD6514B9527}"/>
      </w:docPartPr>
      <w:docPartBody>
        <w:p w:rsidR="00000000" w:rsidRDefault="00F21798" w:rsidP="00F21798">
          <w:pPr>
            <w:pStyle w:val="095E6681B7DE4A8FBAB55CF7BF4AD1A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4E6C59F529246F098F222C03F3A8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F6B2F-F22F-46D1-9BC6-9008FD12E5B6}"/>
      </w:docPartPr>
      <w:docPartBody>
        <w:p w:rsidR="00000000" w:rsidRDefault="00F21798" w:rsidP="00F21798">
          <w:pPr>
            <w:pStyle w:val="34E6C59F529246F098F222C03F3A806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20B6AE9EB6D4E5AA8FCE1C8B231A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7113D-1A93-408E-9522-4CD041BA6A61}"/>
      </w:docPartPr>
      <w:docPartBody>
        <w:p w:rsidR="00000000" w:rsidRDefault="00F21798" w:rsidP="00F21798">
          <w:pPr>
            <w:pStyle w:val="A20B6AE9EB6D4E5AA8FCE1C8B231A23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798"/>
    <w:rsid w:val="00F2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1798"/>
    <w:rPr>
      <w:color w:val="808080"/>
    </w:rPr>
  </w:style>
  <w:style w:type="paragraph" w:customStyle="1" w:styleId="5519919FC3DC4793B839361466AD9FA6">
    <w:name w:val="5519919FC3DC4793B839361466AD9FA6"/>
    <w:rsid w:val="00F21798"/>
  </w:style>
  <w:style w:type="paragraph" w:customStyle="1" w:styleId="3D12FF0E630646DA89FD14529B71FB15">
    <w:name w:val="3D12FF0E630646DA89FD14529B71FB15"/>
    <w:rsid w:val="00F21798"/>
  </w:style>
  <w:style w:type="paragraph" w:customStyle="1" w:styleId="A03E9B4EC5F248408D089DBF272EE561">
    <w:name w:val="A03E9B4EC5F248408D089DBF272EE561"/>
    <w:rsid w:val="00F21798"/>
  </w:style>
  <w:style w:type="paragraph" w:customStyle="1" w:styleId="D2D475010EB642929187B69A2A0BEDA1">
    <w:name w:val="D2D475010EB642929187B69A2A0BEDA1"/>
    <w:rsid w:val="00F21798"/>
  </w:style>
  <w:style w:type="paragraph" w:customStyle="1" w:styleId="D173AC71234443838963335F56115519">
    <w:name w:val="D173AC71234443838963335F56115519"/>
    <w:rsid w:val="00F21798"/>
  </w:style>
  <w:style w:type="paragraph" w:customStyle="1" w:styleId="2EDF5AAA36514147BC8790740EFF98D3">
    <w:name w:val="2EDF5AAA36514147BC8790740EFF98D3"/>
    <w:rsid w:val="00F21798"/>
  </w:style>
  <w:style w:type="paragraph" w:customStyle="1" w:styleId="26820E3C9E6947A384C7C238BEC51EEE">
    <w:name w:val="26820E3C9E6947A384C7C238BEC51EEE"/>
    <w:rsid w:val="00F21798"/>
  </w:style>
  <w:style w:type="paragraph" w:customStyle="1" w:styleId="7661145A95C64AD2B72E744AAB8319C0">
    <w:name w:val="7661145A95C64AD2B72E744AAB8319C0"/>
    <w:rsid w:val="00F21798"/>
  </w:style>
  <w:style w:type="paragraph" w:customStyle="1" w:styleId="00C75FFC64674D1AB88E057C5392E9FC">
    <w:name w:val="00C75FFC64674D1AB88E057C5392E9FC"/>
    <w:rsid w:val="00F21798"/>
  </w:style>
  <w:style w:type="paragraph" w:customStyle="1" w:styleId="0B56305275FE43CABF79091F68FE9016">
    <w:name w:val="0B56305275FE43CABF79091F68FE9016"/>
    <w:rsid w:val="00F21798"/>
  </w:style>
  <w:style w:type="paragraph" w:customStyle="1" w:styleId="715FF60459A4440EB87A5C506D1F25CA">
    <w:name w:val="715FF60459A4440EB87A5C506D1F25CA"/>
    <w:rsid w:val="00F21798"/>
  </w:style>
  <w:style w:type="paragraph" w:customStyle="1" w:styleId="A3D4647F90574652B10C56B67255D651">
    <w:name w:val="A3D4647F90574652B10C56B67255D651"/>
    <w:rsid w:val="00F21798"/>
  </w:style>
  <w:style w:type="paragraph" w:customStyle="1" w:styleId="406D6D93B62A45AE83FB4851EA3597B1">
    <w:name w:val="406D6D93B62A45AE83FB4851EA3597B1"/>
    <w:rsid w:val="00F21798"/>
  </w:style>
  <w:style w:type="paragraph" w:customStyle="1" w:styleId="B7A4988AB40B44CEA73E6E394A6C3CFB">
    <w:name w:val="B7A4988AB40B44CEA73E6E394A6C3CFB"/>
    <w:rsid w:val="00F21798"/>
  </w:style>
  <w:style w:type="paragraph" w:customStyle="1" w:styleId="1C6184BA0C0148148995DFF3FF94B616">
    <w:name w:val="1C6184BA0C0148148995DFF3FF94B616"/>
    <w:rsid w:val="00F21798"/>
  </w:style>
  <w:style w:type="paragraph" w:customStyle="1" w:styleId="4F7C35DE9F8946EE87661B98E9009096">
    <w:name w:val="4F7C35DE9F8946EE87661B98E9009096"/>
    <w:rsid w:val="00F21798"/>
  </w:style>
  <w:style w:type="paragraph" w:customStyle="1" w:styleId="81FC0306352C40A4BBCD43F8C4E7346D">
    <w:name w:val="81FC0306352C40A4BBCD43F8C4E7346D"/>
    <w:rsid w:val="00F21798"/>
  </w:style>
  <w:style w:type="paragraph" w:customStyle="1" w:styleId="A6C115BAACAD44EA9FA2BED6E7C486F4">
    <w:name w:val="A6C115BAACAD44EA9FA2BED6E7C486F4"/>
    <w:rsid w:val="00F21798"/>
  </w:style>
  <w:style w:type="paragraph" w:customStyle="1" w:styleId="1BCD9440136F4C7CBAF16F372ABD0974">
    <w:name w:val="1BCD9440136F4C7CBAF16F372ABD0974"/>
    <w:rsid w:val="00F21798"/>
  </w:style>
  <w:style w:type="paragraph" w:customStyle="1" w:styleId="8F18D3B0666543EA99C1166B95E5A40A">
    <w:name w:val="8F18D3B0666543EA99C1166B95E5A40A"/>
    <w:rsid w:val="00F21798"/>
  </w:style>
  <w:style w:type="paragraph" w:customStyle="1" w:styleId="B3A3E08B5CC842FE8FFBC039C55EF50C">
    <w:name w:val="B3A3E08B5CC842FE8FFBC039C55EF50C"/>
    <w:rsid w:val="00F21798"/>
  </w:style>
  <w:style w:type="paragraph" w:customStyle="1" w:styleId="819F2D9A86004159967282BB7E0207F2">
    <w:name w:val="819F2D9A86004159967282BB7E0207F2"/>
    <w:rsid w:val="00F21798"/>
  </w:style>
  <w:style w:type="paragraph" w:customStyle="1" w:styleId="BB1A53937A4A4107ABDE7FA03ED8D2C8">
    <w:name w:val="BB1A53937A4A4107ABDE7FA03ED8D2C8"/>
    <w:rsid w:val="00F21798"/>
  </w:style>
  <w:style w:type="paragraph" w:customStyle="1" w:styleId="302C0AFD6C8D4A2C84C39549532355D9">
    <w:name w:val="302C0AFD6C8D4A2C84C39549532355D9"/>
    <w:rsid w:val="00F21798"/>
  </w:style>
  <w:style w:type="paragraph" w:customStyle="1" w:styleId="E97CFF210C904ECE9508947C1B78890A">
    <w:name w:val="E97CFF210C904ECE9508947C1B78890A"/>
    <w:rsid w:val="00F21798"/>
  </w:style>
  <w:style w:type="paragraph" w:customStyle="1" w:styleId="B03461BEC9D040A7A94F1F0EE98EF6E5">
    <w:name w:val="B03461BEC9D040A7A94F1F0EE98EF6E5"/>
    <w:rsid w:val="00F21798"/>
  </w:style>
  <w:style w:type="paragraph" w:customStyle="1" w:styleId="3462DB164D0F427FAD1F33455A9499BE">
    <w:name w:val="3462DB164D0F427FAD1F33455A9499BE"/>
    <w:rsid w:val="00F21798"/>
  </w:style>
  <w:style w:type="paragraph" w:customStyle="1" w:styleId="4D12C49CA299471C9C2BDCED9B5DAD96">
    <w:name w:val="4D12C49CA299471C9C2BDCED9B5DAD96"/>
    <w:rsid w:val="00F21798"/>
  </w:style>
  <w:style w:type="paragraph" w:customStyle="1" w:styleId="099F7401E2AE47588D25A6FB3B34D287">
    <w:name w:val="099F7401E2AE47588D25A6FB3B34D287"/>
    <w:rsid w:val="00F21798"/>
  </w:style>
  <w:style w:type="paragraph" w:customStyle="1" w:styleId="EB13A47E6F3E4E2E99CAB652B13AF422">
    <w:name w:val="EB13A47E6F3E4E2E99CAB652B13AF422"/>
    <w:rsid w:val="00F21798"/>
  </w:style>
  <w:style w:type="paragraph" w:customStyle="1" w:styleId="A320BC32664D418BB9F588589D980185">
    <w:name w:val="A320BC32664D418BB9F588589D980185"/>
    <w:rsid w:val="00F21798"/>
  </w:style>
  <w:style w:type="paragraph" w:customStyle="1" w:styleId="1C33C659C4614BB9BC0991A0876B1EB9">
    <w:name w:val="1C33C659C4614BB9BC0991A0876B1EB9"/>
    <w:rsid w:val="00F21798"/>
  </w:style>
  <w:style w:type="paragraph" w:customStyle="1" w:styleId="74DD051095B54411ABC3080C1219A167">
    <w:name w:val="74DD051095B54411ABC3080C1219A167"/>
    <w:rsid w:val="00F21798"/>
  </w:style>
  <w:style w:type="paragraph" w:customStyle="1" w:styleId="4650E0FF04DD429F89758807159279FC">
    <w:name w:val="4650E0FF04DD429F89758807159279FC"/>
    <w:rsid w:val="00F21798"/>
  </w:style>
  <w:style w:type="paragraph" w:customStyle="1" w:styleId="402DA364F5924D06A2C375CD6448EBB7">
    <w:name w:val="402DA364F5924D06A2C375CD6448EBB7"/>
    <w:rsid w:val="00F21798"/>
  </w:style>
  <w:style w:type="paragraph" w:customStyle="1" w:styleId="4C9976DF32AC4593B32254AF2BFEFAE2">
    <w:name w:val="4C9976DF32AC4593B32254AF2BFEFAE2"/>
    <w:rsid w:val="00F21798"/>
  </w:style>
  <w:style w:type="paragraph" w:customStyle="1" w:styleId="22765A5083894621984D0D6CA17551B0">
    <w:name w:val="22765A5083894621984D0D6CA17551B0"/>
    <w:rsid w:val="00F21798"/>
  </w:style>
  <w:style w:type="paragraph" w:customStyle="1" w:styleId="E2001CE0A84E4345BDD4F362F9DF9B6C">
    <w:name w:val="E2001CE0A84E4345BDD4F362F9DF9B6C"/>
    <w:rsid w:val="00F21798"/>
  </w:style>
  <w:style w:type="paragraph" w:customStyle="1" w:styleId="D7089008E47E4538AE293451B51AE30A">
    <w:name w:val="D7089008E47E4538AE293451B51AE30A"/>
    <w:rsid w:val="00F21798"/>
  </w:style>
  <w:style w:type="paragraph" w:customStyle="1" w:styleId="001CDDA87E7645039EC388F889037B0B">
    <w:name w:val="001CDDA87E7645039EC388F889037B0B"/>
    <w:rsid w:val="00F21798"/>
  </w:style>
  <w:style w:type="paragraph" w:customStyle="1" w:styleId="3620003DD55848FCAA3834C81FFB352A">
    <w:name w:val="3620003DD55848FCAA3834C81FFB352A"/>
    <w:rsid w:val="00F21798"/>
  </w:style>
  <w:style w:type="paragraph" w:customStyle="1" w:styleId="B43EA75EA48D45EC88C518C5995FEF29">
    <w:name w:val="B43EA75EA48D45EC88C518C5995FEF29"/>
    <w:rsid w:val="00F21798"/>
  </w:style>
  <w:style w:type="paragraph" w:customStyle="1" w:styleId="7CCD581EF0DF4D2AAA3C2CE18DDCA880">
    <w:name w:val="7CCD581EF0DF4D2AAA3C2CE18DDCA880"/>
    <w:rsid w:val="00F21798"/>
  </w:style>
  <w:style w:type="paragraph" w:customStyle="1" w:styleId="A23AD3D1B6C1479E9573B13C8EC4F28C">
    <w:name w:val="A23AD3D1B6C1479E9573B13C8EC4F28C"/>
    <w:rsid w:val="00F21798"/>
  </w:style>
  <w:style w:type="paragraph" w:customStyle="1" w:styleId="23ACCB304F194F91BD0BA5AB881E21A4">
    <w:name w:val="23ACCB304F194F91BD0BA5AB881E21A4"/>
    <w:rsid w:val="00F21798"/>
  </w:style>
  <w:style w:type="paragraph" w:customStyle="1" w:styleId="6B275EE72D9E4AC99E203288AE55A218">
    <w:name w:val="6B275EE72D9E4AC99E203288AE55A218"/>
    <w:rsid w:val="00F21798"/>
  </w:style>
  <w:style w:type="paragraph" w:customStyle="1" w:styleId="2BD7F421321347AC858E84023138EB27">
    <w:name w:val="2BD7F421321347AC858E84023138EB27"/>
    <w:rsid w:val="00F21798"/>
  </w:style>
  <w:style w:type="paragraph" w:customStyle="1" w:styleId="53908A0D123B4EB981E7D8F9ACCBC89E">
    <w:name w:val="53908A0D123B4EB981E7D8F9ACCBC89E"/>
    <w:rsid w:val="00F21798"/>
  </w:style>
  <w:style w:type="paragraph" w:customStyle="1" w:styleId="95DDB8A1F500483CAC530AC0ECCB248E">
    <w:name w:val="95DDB8A1F500483CAC530AC0ECCB248E"/>
    <w:rsid w:val="00F21798"/>
  </w:style>
  <w:style w:type="paragraph" w:customStyle="1" w:styleId="56F634069E2F4DD3B4ED529C6A2C148F">
    <w:name w:val="56F634069E2F4DD3B4ED529C6A2C148F"/>
    <w:rsid w:val="00F21798"/>
  </w:style>
  <w:style w:type="paragraph" w:customStyle="1" w:styleId="329268DFF0284B77AF8DD23C36879EF8">
    <w:name w:val="329268DFF0284B77AF8DD23C36879EF8"/>
    <w:rsid w:val="00F21798"/>
  </w:style>
  <w:style w:type="paragraph" w:customStyle="1" w:styleId="8E39A33BD40F47C7B3C3F3A07AFC596D">
    <w:name w:val="8E39A33BD40F47C7B3C3F3A07AFC596D"/>
    <w:rsid w:val="00F21798"/>
  </w:style>
  <w:style w:type="paragraph" w:customStyle="1" w:styleId="084027DA1CA64D4FA9A1C9FB13778A21">
    <w:name w:val="084027DA1CA64D4FA9A1C9FB13778A21"/>
    <w:rsid w:val="00F21798"/>
  </w:style>
  <w:style w:type="paragraph" w:customStyle="1" w:styleId="4FC562BDD99D47D2982AD75087A860E6">
    <w:name w:val="4FC562BDD99D47D2982AD75087A860E6"/>
    <w:rsid w:val="00F21798"/>
  </w:style>
  <w:style w:type="paragraph" w:customStyle="1" w:styleId="0F3318738ED14CD3938383E65152D6B1">
    <w:name w:val="0F3318738ED14CD3938383E65152D6B1"/>
    <w:rsid w:val="00F21798"/>
  </w:style>
  <w:style w:type="paragraph" w:customStyle="1" w:styleId="6AC274A9F1D04A60AA961807AC20304F">
    <w:name w:val="6AC274A9F1D04A60AA961807AC20304F"/>
    <w:rsid w:val="00F21798"/>
  </w:style>
  <w:style w:type="paragraph" w:customStyle="1" w:styleId="2869111C402B492ABC38D9966B9DA912">
    <w:name w:val="2869111C402B492ABC38D9966B9DA912"/>
    <w:rsid w:val="00F21798"/>
  </w:style>
  <w:style w:type="paragraph" w:customStyle="1" w:styleId="D4C91541578E42DE9783496E3EC32983">
    <w:name w:val="D4C91541578E42DE9783496E3EC32983"/>
    <w:rsid w:val="00F21798"/>
  </w:style>
  <w:style w:type="paragraph" w:customStyle="1" w:styleId="CD45BAE87B0F4A82BF8BAD326EE95888">
    <w:name w:val="CD45BAE87B0F4A82BF8BAD326EE95888"/>
    <w:rsid w:val="00F21798"/>
  </w:style>
  <w:style w:type="paragraph" w:customStyle="1" w:styleId="96BD3D75FF5448AFA64433B169A75813">
    <w:name w:val="96BD3D75FF5448AFA64433B169A75813"/>
    <w:rsid w:val="00F21798"/>
  </w:style>
  <w:style w:type="paragraph" w:customStyle="1" w:styleId="5F1D5E9AA9FA4361BFEBA5C10B90E696">
    <w:name w:val="5F1D5E9AA9FA4361BFEBA5C10B90E696"/>
    <w:rsid w:val="00F21798"/>
  </w:style>
  <w:style w:type="paragraph" w:customStyle="1" w:styleId="337443F5EA184D2A83FEABC565CF3F20">
    <w:name w:val="337443F5EA184D2A83FEABC565CF3F20"/>
    <w:rsid w:val="00F21798"/>
  </w:style>
  <w:style w:type="paragraph" w:customStyle="1" w:styleId="FB3BE098754F4A4481A6349EE7AC944E">
    <w:name w:val="FB3BE098754F4A4481A6349EE7AC944E"/>
    <w:rsid w:val="00F21798"/>
  </w:style>
  <w:style w:type="paragraph" w:customStyle="1" w:styleId="248652B65EF14244A318940D40BA8EAA">
    <w:name w:val="248652B65EF14244A318940D40BA8EAA"/>
    <w:rsid w:val="00F21798"/>
  </w:style>
  <w:style w:type="paragraph" w:customStyle="1" w:styleId="488437BB5D7E4C84B77E30FD52CFF5D3">
    <w:name w:val="488437BB5D7E4C84B77E30FD52CFF5D3"/>
    <w:rsid w:val="00F21798"/>
  </w:style>
  <w:style w:type="paragraph" w:customStyle="1" w:styleId="4B1FA5B25A46421D8BCA5EFDAF8788A7">
    <w:name w:val="4B1FA5B25A46421D8BCA5EFDAF8788A7"/>
    <w:rsid w:val="00F21798"/>
  </w:style>
  <w:style w:type="paragraph" w:customStyle="1" w:styleId="0B8D5003F5EE45C3B7DBDFB4CFE8B532">
    <w:name w:val="0B8D5003F5EE45C3B7DBDFB4CFE8B532"/>
    <w:rsid w:val="00F21798"/>
  </w:style>
  <w:style w:type="paragraph" w:customStyle="1" w:styleId="6159FCA41AD64262BE4BE252FA2D705A">
    <w:name w:val="6159FCA41AD64262BE4BE252FA2D705A"/>
    <w:rsid w:val="00F21798"/>
  </w:style>
  <w:style w:type="paragraph" w:customStyle="1" w:styleId="4BC248D3C44A43D0892046985F7712E9">
    <w:name w:val="4BC248D3C44A43D0892046985F7712E9"/>
    <w:rsid w:val="00F21798"/>
  </w:style>
  <w:style w:type="paragraph" w:customStyle="1" w:styleId="21F0913FC69945C3B6EDC3A14B1F5A3A">
    <w:name w:val="21F0913FC69945C3B6EDC3A14B1F5A3A"/>
    <w:rsid w:val="00F21798"/>
  </w:style>
  <w:style w:type="paragraph" w:customStyle="1" w:styleId="456BBDDBFA9A4D89A744C83C02CC8585">
    <w:name w:val="456BBDDBFA9A4D89A744C83C02CC8585"/>
    <w:rsid w:val="00F21798"/>
  </w:style>
  <w:style w:type="paragraph" w:customStyle="1" w:styleId="5BAA10032828445FB870323F239C732E">
    <w:name w:val="5BAA10032828445FB870323F239C732E"/>
    <w:rsid w:val="00F21798"/>
  </w:style>
  <w:style w:type="paragraph" w:customStyle="1" w:styleId="F618AAA51D5140C28056D3BC6DC0A4C3">
    <w:name w:val="F618AAA51D5140C28056D3BC6DC0A4C3"/>
    <w:rsid w:val="00F21798"/>
  </w:style>
  <w:style w:type="paragraph" w:customStyle="1" w:styleId="31E093940D7945CDABD622D31499EF37">
    <w:name w:val="31E093940D7945CDABD622D31499EF37"/>
    <w:rsid w:val="00F21798"/>
  </w:style>
  <w:style w:type="paragraph" w:customStyle="1" w:styleId="FD31F35147CF4D0196EB533AA0DA5862">
    <w:name w:val="FD31F35147CF4D0196EB533AA0DA5862"/>
    <w:rsid w:val="00F21798"/>
  </w:style>
  <w:style w:type="paragraph" w:customStyle="1" w:styleId="0739E0FD6CB24CF3975B678C7DB5C62B">
    <w:name w:val="0739E0FD6CB24CF3975B678C7DB5C62B"/>
    <w:rsid w:val="00F21798"/>
  </w:style>
  <w:style w:type="paragraph" w:customStyle="1" w:styleId="8F6B5CD062984A5691420EF45CA4EC05">
    <w:name w:val="8F6B5CD062984A5691420EF45CA4EC05"/>
    <w:rsid w:val="00F21798"/>
  </w:style>
  <w:style w:type="paragraph" w:customStyle="1" w:styleId="EECCB1C693C743DF855A4014E74D584B">
    <w:name w:val="EECCB1C693C743DF855A4014E74D584B"/>
    <w:rsid w:val="00F21798"/>
  </w:style>
  <w:style w:type="paragraph" w:customStyle="1" w:styleId="E720C11FB110497CA6C1BC11720F6DAE">
    <w:name w:val="E720C11FB110497CA6C1BC11720F6DAE"/>
    <w:rsid w:val="00F21798"/>
  </w:style>
  <w:style w:type="paragraph" w:customStyle="1" w:styleId="146CC34A07EF48369218A21D09DE915D">
    <w:name w:val="146CC34A07EF48369218A21D09DE915D"/>
    <w:rsid w:val="00F21798"/>
  </w:style>
  <w:style w:type="paragraph" w:customStyle="1" w:styleId="63FA0C45F4454EC282FC657C9B4463A2">
    <w:name w:val="63FA0C45F4454EC282FC657C9B4463A2"/>
    <w:rsid w:val="00F21798"/>
  </w:style>
  <w:style w:type="paragraph" w:customStyle="1" w:styleId="0BD1695EDBCB4662B04F55F9BEAAF13A">
    <w:name w:val="0BD1695EDBCB4662B04F55F9BEAAF13A"/>
    <w:rsid w:val="00F21798"/>
  </w:style>
  <w:style w:type="paragraph" w:customStyle="1" w:styleId="59F8FB63B46F47268BB12C0452C56429">
    <w:name w:val="59F8FB63B46F47268BB12C0452C56429"/>
    <w:rsid w:val="00F21798"/>
  </w:style>
  <w:style w:type="paragraph" w:customStyle="1" w:styleId="85B22C68BDF4463F93213AFCC5979A6A">
    <w:name w:val="85B22C68BDF4463F93213AFCC5979A6A"/>
    <w:rsid w:val="00F21798"/>
  </w:style>
  <w:style w:type="paragraph" w:customStyle="1" w:styleId="F97EFE1DA8AE44EC99497C439DBA4A64">
    <w:name w:val="F97EFE1DA8AE44EC99497C439DBA4A64"/>
    <w:rsid w:val="00F21798"/>
  </w:style>
  <w:style w:type="paragraph" w:customStyle="1" w:styleId="46BC0055DFA94F49AF025B43F6CC5DE8">
    <w:name w:val="46BC0055DFA94F49AF025B43F6CC5DE8"/>
    <w:rsid w:val="00F21798"/>
  </w:style>
  <w:style w:type="paragraph" w:customStyle="1" w:styleId="8B524C17A2EB4F5AB191454D028E9D68">
    <w:name w:val="8B524C17A2EB4F5AB191454D028E9D68"/>
    <w:rsid w:val="00F21798"/>
  </w:style>
  <w:style w:type="paragraph" w:customStyle="1" w:styleId="457646D0B7784697A0AF3006BC205E4C">
    <w:name w:val="457646D0B7784697A0AF3006BC205E4C"/>
    <w:rsid w:val="00F21798"/>
  </w:style>
  <w:style w:type="paragraph" w:customStyle="1" w:styleId="B3AC06FA86124347907A112446750D9D">
    <w:name w:val="B3AC06FA86124347907A112446750D9D"/>
    <w:rsid w:val="00F21798"/>
  </w:style>
  <w:style w:type="paragraph" w:customStyle="1" w:styleId="21F3EA0DB8474535AC563AA5B3C03402">
    <w:name w:val="21F3EA0DB8474535AC563AA5B3C03402"/>
    <w:rsid w:val="00F21798"/>
  </w:style>
  <w:style w:type="paragraph" w:customStyle="1" w:styleId="7A7B54022E7A4BD7ABA6D9FBBDDE1FB7">
    <w:name w:val="7A7B54022E7A4BD7ABA6D9FBBDDE1FB7"/>
    <w:rsid w:val="00F21798"/>
  </w:style>
  <w:style w:type="paragraph" w:customStyle="1" w:styleId="926CC9D6718A4E61B9F71C15A9AC7B87">
    <w:name w:val="926CC9D6718A4E61B9F71C15A9AC7B87"/>
    <w:rsid w:val="00F21798"/>
  </w:style>
  <w:style w:type="paragraph" w:customStyle="1" w:styleId="840DDE2966FC445AB31C4E4EA10B94F3">
    <w:name w:val="840DDE2966FC445AB31C4E4EA10B94F3"/>
    <w:rsid w:val="00F21798"/>
  </w:style>
  <w:style w:type="paragraph" w:customStyle="1" w:styleId="972D1FB6DF2C4906A0B2BC5EA40CCD1C">
    <w:name w:val="972D1FB6DF2C4906A0B2BC5EA40CCD1C"/>
    <w:rsid w:val="00F21798"/>
  </w:style>
  <w:style w:type="paragraph" w:customStyle="1" w:styleId="095E6681B7DE4A8FBAB55CF7BF4AD1A0">
    <w:name w:val="095E6681B7DE4A8FBAB55CF7BF4AD1A0"/>
    <w:rsid w:val="00F21798"/>
  </w:style>
  <w:style w:type="paragraph" w:customStyle="1" w:styleId="34E6C59F529246F098F222C03F3A806C">
    <w:name w:val="34E6C59F529246F098F222C03F3A806C"/>
    <w:rsid w:val="00F21798"/>
  </w:style>
  <w:style w:type="paragraph" w:customStyle="1" w:styleId="A20B6AE9EB6D4E5AA8FCE1C8B231A23F">
    <w:name w:val="A20B6AE9EB6D4E5AA8FCE1C8B231A23F"/>
    <w:rsid w:val="00F217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5F66187CFDE43B1E412D03260B2C4" ma:contentTypeVersion="15" ma:contentTypeDescription="Create a new document." ma:contentTypeScope="" ma:versionID="d2e88613de168e3320804b4a58ffcfef">
  <xsd:schema xmlns:xsd="http://www.w3.org/2001/XMLSchema" xmlns:xs="http://www.w3.org/2001/XMLSchema" xmlns:p="http://schemas.microsoft.com/office/2006/metadata/properties" xmlns:ns3="f89025da-66cf-4eca-8f29-fedb1a61258b" xmlns:ns4="5d4f74fa-b1a9-46bf-a8f7-439e21d7bc81" targetNamespace="http://schemas.microsoft.com/office/2006/metadata/properties" ma:root="true" ma:fieldsID="7e158fda33c7c4f5846827df49a0ee57" ns3:_="" ns4:_="">
    <xsd:import namespace="f89025da-66cf-4eca-8f29-fedb1a61258b"/>
    <xsd:import namespace="5d4f74fa-b1a9-46bf-a8f7-439e21d7bc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DateTaken" minOccurs="0"/>
                <xsd:element ref="ns4:MediaServiceSystem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025da-66cf-4eca-8f29-fedb1a6125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f74fa-b1a9-46bf-a8f7-439e21d7b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4f74fa-b1a9-46bf-a8f7-439e21d7bc81" xsi:nil="true"/>
  </documentManagement>
</p:properties>
</file>

<file path=customXml/itemProps1.xml><?xml version="1.0" encoding="utf-8"?>
<ds:datastoreItem xmlns:ds="http://schemas.openxmlformats.org/officeDocument/2006/customXml" ds:itemID="{3332FBA2-6E6A-46D7-8ED6-8CF6C5877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025da-66cf-4eca-8f29-fedb1a61258b"/>
    <ds:schemaRef ds:uri="5d4f74fa-b1a9-46bf-a8f7-439e21d7b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3D72C4-549F-49CF-A816-FB216AA3AF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B0C69A-ACD0-4994-8426-0EA1B2BA8434}">
  <ds:schemaRefs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documentManagement/types"/>
    <ds:schemaRef ds:uri="f89025da-66cf-4eca-8f29-fedb1a61258b"/>
    <ds:schemaRef ds:uri="http://schemas.microsoft.com/office/2006/metadata/properties"/>
    <ds:schemaRef ds:uri="5d4f74fa-b1a9-46bf-a8f7-439e21d7bc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Howard, Katharine</dc:creator>
  <cp:keywords/>
  <dc:description/>
  <cp:lastModifiedBy>Howard, Katharine</cp:lastModifiedBy>
  <cp:revision>1</cp:revision>
  <dcterms:created xsi:type="dcterms:W3CDTF">2025-01-13T14:35:00Z</dcterms:created>
  <dcterms:modified xsi:type="dcterms:W3CDTF">2025-01-13T14:45:00Z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0x01010066D5F66187CFDE43B1E412D03260B2C4</vt:lpwstr>
  </property>
</Properties>
</file>